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27" w:rsidRDefault="00930427" w:rsidP="00930427">
      <w:pPr>
        <w:rPr>
          <w:sz w:val="18"/>
          <w:szCs w:val="18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>
        <w:t>Волго-Донская</w:t>
      </w:r>
      <w:proofErr w:type="gramEnd"/>
      <w:r>
        <w:t xml:space="preserve">, дом 18  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930427" w:rsidRDefault="00930427" w:rsidP="00930427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930427" w:rsidTr="00930427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930427" w:rsidTr="009304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930427" w:rsidTr="009304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930427" w:rsidTr="00930427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27" w:rsidRDefault="00930427">
            <w:pPr>
              <w:rPr>
                <w:w w:val="100"/>
                <w:sz w:val="22"/>
                <w:szCs w:val="22"/>
              </w:rPr>
            </w:pPr>
          </w:p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16.05.2023</w:t>
            </w:r>
          </w:p>
        </w:tc>
      </w:tr>
      <w:tr w:rsidR="00930427" w:rsidTr="00930427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27" w:rsidRDefault="00930427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27" w:rsidRDefault="00930427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27" w:rsidRDefault="00930427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27" w:rsidRDefault="00930427">
            <w:pPr>
              <w:rPr>
                <w:w w:val="100"/>
                <w:sz w:val="22"/>
                <w:szCs w:val="22"/>
              </w:rPr>
            </w:pPr>
          </w:p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930427" w:rsidTr="00930427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27" w:rsidRDefault="00930427">
            <w:pPr>
              <w:rPr>
                <w:w w:val="100"/>
                <w:sz w:val="22"/>
                <w:szCs w:val="22"/>
              </w:rPr>
            </w:pPr>
          </w:p>
          <w:p w:rsidR="00930427" w:rsidRDefault="00930427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323517" w:rsidRPr="00930427" w:rsidRDefault="00323517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bookmarkStart w:id="0" w:name="_GoBack"/>
      <w:bookmarkEnd w:id="0"/>
    </w:p>
    <w:p w:rsidR="00105A72" w:rsidRPr="00323517" w:rsidRDefault="00930427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323517"/>
    <w:rsid w:val="005631C6"/>
    <w:rsid w:val="00642A20"/>
    <w:rsid w:val="00686810"/>
    <w:rsid w:val="008B03AF"/>
    <w:rsid w:val="00930427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93042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93042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2024-04-22T09:50:00Z</dcterms:created>
  <dcterms:modified xsi:type="dcterms:W3CDTF">2024-04-22T09:50:00Z</dcterms:modified>
</cp:coreProperties>
</file>